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7034A" w14:textId="4074D423" w:rsidR="000D6599" w:rsidRPr="00F63AE9" w:rsidRDefault="00F63AE9" w:rsidP="00F63AE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AE9">
        <w:rPr>
          <w:rFonts w:ascii="Times New Roman" w:hAnsi="Times New Roman" w:cs="Times New Roman"/>
          <w:b/>
          <w:bCs/>
          <w:sz w:val="28"/>
          <w:szCs w:val="28"/>
        </w:rPr>
        <w:t>Практическая работа №</w:t>
      </w:r>
      <w:r w:rsidR="009C7012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F63AE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9C7012">
        <w:rPr>
          <w:rFonts w:ascii="Times New Roman" w:hAnsi="Times New Roman" w:cs="Times New Roman"/>
          <w:b/>
          <w:bCs/>
          <w:sz w:val="28"/>
          <w:szCs w:val="28"/>
        </w:rPr>
        <w:t>Робототехнический комплекс с несколькими роботами манипуляторами</w:t>
      </w:r>
    </w:p>
    <w:p w14:paraId="4961908C" w14:textId="3EF32FB7" w:rsidR="00F63AE9" w:rsidRDefault="00F63AE9" w:rsidP="00F63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7A45B1" w14:textId="120B02EF" w:rsidR="00F63AE9" w:rsidRPr="00F63AE9" w:rsidRDefault="00F63AE9" w:rsidP="00F63AE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63AE9">
        <w:rPr>
          <w:rFonts w:ascii="Times New Roman" w:hAnsi="Times New Roman" w:cs="Times New Roman"/>
          <w:i/>
          <w:iCs/>
          <w:sz w:val="28"/>
          <w:szCs w:val="28"/>
        </w:rPr>
        <w:t>Типовое задание</w:t>
      </w:r>
    </w:p>
    <w:p w14:paraId="775E1159" w14:textId="467EDB46" w:rsidR="003528A6" w:rsidRDefault="009C7012" w:rsidP="00F63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Разработать схему</w:t>
      </w:r>
      <w:r w:rsidR="00512F08">
        <w:rPr>
          <w:rFonts w:ascii="Times New Roman" w:hAnsi="Times New Roman" w:cs="Times New Roman"/>
          <w:sz w:val="28"/>
          <w:szCs w:val="28"/>
        </w:rPr>
        <w:t xml:space="preserve"> и алгоритм работы</w:t>
      </w:r>
      <w:r>
        <w:rPr>
          <w:rFonts w:ascii="Times New Roman" w:hAnsi="Times New Roman" w:cs="Times New Roman"/>
          <w:sz w:val="28"/>
          <w:szCs w:val="28"/>
        </w:rPr>
        <w:t xml:space="preserve"> робототехнического комплекса, в котором используется не менее двух роботов манипуляторов, согласно технологическому процессу заданному вариантом:</w:t>
      </w:r>
    </w:p>
    <w:p w14:paraId="7B74C1D0" w14:textId="0B0083B0" w:rsidR="009C7012" w:rsidRPr="009C7012" w:rsidRDefault="009C7012" w:rsidP="009C70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7012">
        <w:rPr>
          <w:rFonts w:ascii="Times New Roman" w:hAnsi="Times New Roman" w:cs="Times New Roman"/>
          <w:b/>
          <w:bCs/>
          <w:sz w:val="28"/>
          <w:szCs w:val="28"/>
        </w:rPr>
        <w:t>Сортировка вторсырья двух типов по конвейерам</w:t>
      </w:r>
    </w:p>
    <w:p w14:paraId="46B11369" w14:textId="365569D3" w:rsidR="009C7012" w:rsidRDefault="00512F08" w:rsidP="00F63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Описать траекторию схватов всех роботов.</w:t>
      </w:r>
    </w:p>
    <w:p w14:paraId="1DD2896D" w14:textId="77777777" w:rsidR="009C7012" w:rsidRDefault="009C7012" w:rsidP="00F63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EF370A" w14:textId="77777777" w:rsidR="00375E76" w:rsidRDefault="00375E76" w:rsidP="00F63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отчёту:</w:t>
      </w:r>
    </w:p>
    <w:p w14:paraId="75FBBFAE" w14:textId="221F1D2D" w:rsidR="003528A6" w:rsidRDefault="003528A6" w:rsidP="00F63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 оформляется в текстовом документе, согласно методическим указаниям кафедры!</w:t>
      </w:r>
    </w:p>
    <w:sectPr w:rsidR="003528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FAF"/>
    <w:rsid w:val="000D6599"/>
    <w:rsid w:val="003528A6"/>
    <w:rsid w:val="00360F55"/>
    <w:rsid w:val="00375E76"/>
    <w:rsid w:val="0044466A"/>
    <w:rsid w:val="00512F08"/>
    <w:rsid w:val="00662988"/>
    <w:rsid w:val="00695337"/>
    <w:rsid w:val="007A58A6"/>
    <w:rsid w:val="007E569B"/>
    <w:rsid w:val="00824102"/>
    <w:rsid w:val="00857FAF"/>
    <w:rsid w:val="00920DE2"/>
    <w:rsid w:val="00984306"/>
    <w:rsid w:val="009C7012"/>
    <w:rsid w:val="00B4067B"/>
    <w:rsid w:val="00B7777E"/>
    <w:rsid w:val="00DB511B"/>
    <w:rsid w:val="00F63AE9"/>
    <w:rsid w:val="00FC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DF2ED"/>
  <w15:chartTrackingRefBased/>
  <w15:docId w15:val="{CCFFAC86-428D-455B-BBCB-AD3E028CD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Koffee</dc:creator>
  <cp:keywords/>
  <dc:description/>
  <cp:lastModifiedBy>John Koffee</cp:lastModifiedBy>
  <cp:revision>6</cp:revision>
  <dcterms:created xsi:type="dcterms:W3CDTF">2021-10-09T10:45:00Z</dcterms:created>
  <dcterms:modified xsi:type="dcterms:W3CDTF">2021-10-09T11:07:00Z</dcterms:modified>
</cp:coreProperties>
</file>